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DFC5" w14:textId="77777777" w:rsidR="00537A99" w:rsidRPr="006F4CB4" w:rsidRDefault="00537A99" w:rsidP="00537A99">
      <w:pPr>
        <w:ind w:left="708" w:firstLine="708"/>
        <w:rPr>
          <w:rFonts w:ascii="Times New Roman" w:hAnsi="Times New Roman" w:cs="Times New Roman"/>
          <w:sz w:val="40"/>
          <w:szCs w:val="40"/>
        </w:rPr>
      </w:pPr>
      <w:r w:rsidRPr="006F4CB4">
        <w:rPr>
          <w:rFonts w:ascii="Times New Roman" w:hAnsi="Times New Roman" w:cs="Times New Roman"/>
          <w:sz w:val="40"/>
          <w:szCs w:val="40"/>
        </w:rPr>
        <w:t xml:space="preserve">Standardy Ochrony Małoletnich </w:t>
      </w:r>
    </w:p>
    <w:p w14:paraId="11C8FC07" w14:textId="3261A00F" w:rsidR="00537A99" w:rsidRPr="006F4CB4" w:rsidRDefault="00537A99" w:rsidP="00537A99">
      <w:pPr>
        <w:ind w:left="708" w:firstLine="708"/>
        <w:rPr>
          <w:rFonts w:ascii="Times New Roman" w:hAnsi="Times New Roman" w:cs="Times New Roman"/>
          <w:sz w:val="40"/>
          <w:szCs w:val="40"/>
        </w:rPr>
      </w:pPr>
      <w:r w:rsidRPr="006F4CB4">
        <w:rPr>
          <w:rFonts w:ascii="Times New Roman" w:hAnsi="Times New Roman" w:cs="Times New Roman"/>
          <w:sz w:val="40"/>
          <w:szCs w:val="40"/>
        </w:rPr>
        <w:t xml:space="preserve">- WERSJA DLA UCZNIÓW </w:t>
      </w:r>
      <w:r w:rsidR="00453A9A" w:rsidRPr="006F4CB4">
        <w:rPr>
          <w:rFonts w:ascii="Times New Roman" w:hAnsi="Times New Roman" w:cs="Times New Roman"/>
          <w:sz w:val="40"/>
          <w:szCs w:val="40"/>
        </w:rPr>
        <w:tab/>
      </w:r>
    </w:p>
    <w:p w14:paraId="55C534BB" w14:textId="77777777" w:rsidR="00537A99" w:rsidRPr="006F4CB4" w:rsidRDefault="00537A99">
      <w:pPr>
        <w:rPr>
          <w:rFonts w:ascii="Times New Roman" w:hAnsi="Times New Roman" w:cs="Times New Roman"/>
        </w:rPr>
      </w:pPr>
    </w:p>
    <w:p w14:paraId="455D1458" w14:textId="77777777" w:rsidR="00537A99" w:rsidRPr="006F4CB4" w:rsidRDefault="00537A99">
      <w:pPr>
        <w:rPr>
          <w:rFonts w:ascii="Times New Roman" w:hAnsi="Times New Roman" w:cs="Times New Roman"/>
        </w:rPr>
      </w:pPr>
    </w:p>
    <w:p w14:paraId="69825EDF" w14:textId="77777777" w:rsidR="00537A99" w:rsidRPr="006F4CB4" w:rsidRDefault="00537A99">
      <w:pPr>
        <w:rPr>
          <w:rFonts w:ascii="Times New Roman" w:hAnsi="Times New Roman" w:cs="Times New Roman"/>
        </w:rPr>
      </w:pPr>
    </w:p>
    <w:p w14:paraId="03240D8B" w14:textId="5775A251" w:rsidR="00453A9A" w:rsidRDefault="00453A9A" w:rsidP="006F4C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</w:rPr>
        <w:tab/>
      </w:r>
      <w:r w:rsidRPr="006F4CB4">
        <w:rPr>
          <w:rFonts w:ascii="Times New Roman" w:hAnsi="Times New Roman" w:cs="Times New Roman"/>
        </w:rPr>
        <w:tab/>
      </w:r>
      <w:r w:rsidRPr="006F4CB4">
        <w:rPr>
          <w:rFonts w:ascii="Times New Roman" w:hAnsi="Times New Roman" w:cs="Times New Roman"/>
        </w:rPr>
        <w:tab/>
      </w:r>
      <w:r w:rsidRPr="006F4CB4">
        <w:rPr>
          <w:rFonts w:ascii="Times New Roman" w:hAnsi="Times New Roman" w:cs="Times New Roman"/>
          <w:sz w:val="24"/>
          <w:szCs w:val="24"/>
        </w:rPr>
        <w:tab/>
        <w:t>Wstęp</w:t>
      </w:r>
    </w:p>
    <w:p w14:paraId="51D16F9C" w14:textId="3784A770" w:rsidR="00453A9A" w:rsidRDefault="00453A9A" w:rsidP="006F4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 xml:space="preserve"> </w:t>
      </w:r>
      <w:r w:rsidR="004D5939" w:rsidRPr="006F4CB4">
        <w:rPr>
          <w:rFonts w:ascii="Times New Roman" w:hAnsi="Times New Roman" w:cs="Times New Roman"/>
          <w:sz w:val="24"/>
          <w:szCs w:val="24"/>
        </w:rPr>
        <w:t xml:space="preserve">W naszej szkole opracowano </w:t>
      </w:r>
      <w:r w:rsidR="006F4CB4" w:rsidRPr="006F4CB4">
        <w:rPr>
          <w:rFonts w:ascii="Times New Roman" w:hAnsi="Times New Roman" w:cs="Times New Roman"/>
          <w:sz w:val="24"/>
          <w:szCs w:val="24"/>
        </w:rPr>
        <w:t>dokument,</w:t>
      </w:r>
      <w:r w:rsidR="004D5939" w:rsidRPr="006F4CB4">
        <w:rPr>
          <w:rFonts w:ascii="Times New Roman" w:hAnsi="Times New Roman" w:cs="Times New Roman"/>
          <w:sz w:val="24"/>
          <w:szCs w:val="24"/>
        </w:rPr>
        <w:t xml:space="preserve"> w którym zapisane są </w:t>
      </w:r>
      <w:proofErr w:type="gramStart"/>
      <w:r w:rsidR="004D5939" w:rsidRPr="006F4CB4">
        <w:rPr>
          <w:rFonts w:ascii="Times New Roman" w:hAnsi="Times New Roman" w:cs="Times New Roman"/>
          <w:sz w:val="24"/>
          <w:szCs w:val="24"/>
        </w:rPr>
        <w:t>reguły</w:t>
      </w:r>
      <w:r w:rsidR="006F4CB4">
        <w:rPr>
          <w:rFonts w:ascii="Times New Roman" w:hAnsi="Times New Roman" w:cs="Times New Roman"/>
          <w:sz w:val="24"/>
          <w:szCs w:val="24"/>
        </w:rPr>
        <w:t xml:space="preserve"> </w:t>
      </w:r>
      <w:r w:rsidR="004D5939" w:rsidRPr="006F4CB4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4D5939" w:rsidRPr="006F4CB4">
        <w:rPr>
          <w:rFonts w:ascii="Times New Roman" w:hAnsi="Times New Roman" w:cs="Times New Roman"/>
          <w:sz w:val="24"/>
          <w:szCs w:val="24"/>
        </w:rPr>
        <w:t xml:space="preserve"> zasady, których celem jest zapewnienie wszystkim uczniom bezpieczeństwa zarówno w szkole jak również w domu.  Dokument ten nosi </w:t>
      </w:r>
      <w:r w:rsidR="006F4CB4" w:rsidRPr="006F4CB4">
        <w:rPr>
          <w:rFonts w:ascii="Times New Roman" w:hAnsi="Times New Roman" w:cs="Times New Roman"/>
          <w:sz w:val="24"/>
          <w:szCs w:val="24"/>
        </w:rPr>
        <w:t>nazwę:</w:t>
      </w:r>
      <w:r w:rsidR="004D5939" w:rsidRPr="006F4CB4">
        <w:rPr>
          <w:rFonts w:ascii="Times New Roman" w:hAnsi="Times New Roman" w:cs="Times New Roman"/>
          <w:sz w:val="24"/>
          <w:szCs w:val="24"/>
        </w:rPr>
        <w:t xml:space="preserve"> Standardy Ochrony Małoletnich. Jest to ochrona przeciwko przemocy fizycznej, emocjonalnej, seksualnej, cyberprzemocy i zaniedbaniu za równo ze strony osób dorosłych jak również rówieśników. To </w:t>
      </w:r>
      <w:r w:rsidR="006F4CB4" w:rsidRPr="006F4CB4">
        <w:rPr>
          <w:rFonts w:ascii="Times New Roman" w:hAnsi="Times New Roman" w:cs="Times New Roman"/>
          <w:sz w:val="24"/>
          <w:szCs w:val="24"/>
        </w:rPr>
        <w:t>ważne,</w:t>
      </w:r>
      <w:r w:rsidR="004D5939" w:rsidRPr="006F4CB4">
        <w:rPr>
          <w:rFonts w:ascii="Times New Roman" w:hAnsi="Times New Roman" w:cs="Times New Roman"/>
          <w:sz w:val="24"/>
          <w:szCs w:val="24"/>
        </w:rPr>
        <w:t xml:space="preserve"> abyś </w:t>
      </w:r>
      <w:r w:rsidR="006F4CB4" w:rsidRPr="006F4CB4">
        <w:rPr>
          <w:rFonts w:ascii="Times New Roman" w:hAnsi="Times New Roman" w:cs="Times New Roman"/>
          <w:sz w:val="24"/>
          <w:szCs w:val="24"/>
        </w:rPr>
        <w:t>wiedział,</w:t>
      </w:r>
      <w:r w:rsidR="004D5939" w:rsidRPr="006F4CB4">
        <w:rPr>
          <w:rFonts w:ascii="Times New Roman" w:hAnsi="Times New Roman" w:cs="Times New Roman"/>
          <w:sz w:val="24"/>
          <w:szCs w:val="24"/>
        </w:rPr>
        <w:t xml:space="preserve"> gdzie się udać po pomoc w razie potrzeby.</w:t>
      </w:r>
    </w:p>
    <w:p w14:paraId="6D14F130" w14:textId="77777777" w:rsidR="006F4CB4" w:rsidRPr="006F4CB4" w:rsidRDefault="006F4CB4" w:rsidP="006F4C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996F125" w14:textId="426BDC4A" w:rsidR="00453A9A" w:rsidRPr="006F4CB4" w:rsidRDefault="00453A9A" w:rsidP="006F4CB4">
      <w:pPr>
        <w:spacing w:before="24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 xml:space="preserve"> Objaśnienie terminów  </w:t>
      </w:r>
    </w:p>
    <w:p w14:paraId="447B608B" w14:textId="77777777" w:rsidR="005066B1" w:rsidRPr="006F4CB4" w:rsidRDefault="00453A9A" w:rsidP="006F4C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b/>
          <w:bCs/>
          <w:sz w:val="24"/>
          <w:szCs w:val="24"/>
        </w:rPr>
        <w:t>Przemoc fizyczna</w:t>
      </w:r>
      <w:r w:rsidRPr="006F4CB4">
        <w:rPr>
          <w:rFonts w:ascii="Times New Roman" w:hAnsi="Times New Roman" w:cs="Times New Roman"/>
          <w:sz w:val="24"/>
          <w:szCs w:val="24"/>
        </w:rPr>
        <w:t xml:space="preserve"> - wszelkiego rodzaju celowe działania wobec małoletniego z użyciem siły, powodujące zadawanie bólu, uszkodzenie ciała np. nieprzypadkowe urazy, stłuczenia, złamania, poparzenia, popychanie</w:t>
      </w:r>
      <w:proofErr w:type="gramStart"/>
      <w:r w:rsidRPr="006F4CB4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6F4CB4">
        <w:rPr>
          <w:rFonts w:ascii="Times New Roman" w:hAnsi="Times New Roman" w:cs="Times New Roman"/>
          <w:sz w:val="24"/>
          <w:szCs w:val="24"/>
        </w:rPr>
        <w:t xml:space="preserve"> policzkowanie, bicie, kopanie, szarpanie, wykręcanie rąk itp. </w:t>
      </w:r>
    </w:p>
    <w:p w14:paraId="32D70A37" w14:textId="4C33827F" w:rsidR="00453A9A" w:rsidRPr="006F4CB4" w:rsidRDefault="00453A9A" w:rsidP="006F4C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b/>
          <w:bCs/>
          <w:sz w:val="24"/>
          <w:szCs w:val="24"/>
        </w:rPr>
        <w:t xml:space="preserve"> Przemoc emocjonalna</w:t>
      </w:r>
      <w:r w:rsidRPr="006F4CB4">
        <w:rPr>
          <w:rFonts w:ascii="Times New Roman" w:hAnsi="Times New Roman" w:cs="Times New Roman"/>
          <w:sz w:val="24"/>
          <w:szCs w:val="24"/>
        </w:rPr>
        <w:t xml:space="preserve"> – rozmyślne, długotrwałe zachowanie wobec małoletniego, które powoduje znaczące obniżenie możliwości prawidłowego rozwoju, w tym zaburzenia osobowości, niskie poczucie własnej wartości, stany nerwicowe i lękowe. Do kategorii tego typu zachowań zaliczamy: wyzwiska, groźby, szantaż, straszenie, emocjonalne odrzucenie, nadmierne wymagania, które są nieadekwatne do wieku i możliwości psychofizycznych dziecka.</w:t>
      </w:r>
    </w:p>
    <w:p w14:paraId="75F410EA" w14:textId="3B8247E4" w:rsidR="00453A9A" w:rsidRPr="006F4CB4" w:rsidRDefault="00453A9A" w:rsidP="006F4C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b/>
          <w:bCs/>
          <w:sz w:val="24"/>
          <w:szCs w:val="24"/>
        </w:rPr>
        <w:t xml:space="preserve"> Przemoc seksualna</w:t>
      </w:r>
      <w:r w:rsidRPr="006F4CB4">
        <w:rPr>
          <w:rFonts w:ascii="Times New Roman" w:hAnsi="Times New Roman" w:cs="Times New Roman"/>
          <w:sz w:val="24"/>
          <w:szCs w:val="24"/>
        </w:rPr>
        <w:t xml:space="preserve"> - każde działanie seksualne (gwałt, molestowanie, fotografowanie lub nagrywanie czynności seksualnych) popełnione wbrew woli innej osoby, gdy osoba ta nie wyraża zgody lub gdy zgody nie może wyrazić, ponieważ jest dzieckiem</w:t>
      </w:r>
      <w:r w:rsidR="0079299C" w:rsidRPr="006F4CB4">
        <w:rPr>
          <w:rFonts w:ascii="Times New Roman" w:hAnsi="Times New Roman" w:cs="Times New Roman"/>
          <w:sz w:val="24"/>
          <w:szCs w:val="24"/>
        </w:rPr>
        <w:t>.</w:t>
      </w:r>
    </w:p>
    <w:p w14:paraId="5A9B8520" w14:textId="77777777" w:rsidR="00453A9A" w:rsidRPr="006F4CB4" w:rsidRDefault="00453A9A" w:rsidP="006F4C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F4CB4">
        <w:rPr>
          <w:rFonts w:ascii="Times New Roman" w:hAnsi="Times New Roman" w:cs="Times New Roman"/>
          <w:b/>
          <w:bCs/>
          <w:sz w:val="24"/>
          <w:szCs w:val="24"/>
        </w:rPr>
        <w:t>Cyberprzemoc</w:t>
      </w:r>
      <w:r w:rsidRPr="006F4CB4">
        <w:rPr>
          <w:rFonts w:ascii="Times New Roman" w:hAnsi="Times New Roman" w:cs="Times New Roman"/>
          <w:sz w:val="24"/>
          <w:szCs w:val="24"/>
        </w:rPr>
        <w:t xml:space="preserve"> – stosowanie przemocy poprzez: prześladowanie, zastraszanie, nękanie, wyśmiewanie innych osób z wykorzystaniem Internetu i narzędzi typu elektronicznego takich jak: SMS, e-mail, witryny internetowe, fora dyskusyjne w Internecie, portale społecznościowe i inne. </w:t>
      </w:r>
    </w:p>
    <w:p w14:paraId="3F71A37B" w14:textId="79A26E60" w:rsidR="00453A9A" w:rsidRPr="006F4CB4" w:rsidRDefault="00453A9A" w:rsidP="006F4C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b/>
          <w:bCs/>
          <w:sz w:val="24"/>
          <w:szCs w:val="24"/>
        </w:rPr>
        <w:t>Zaniedbanie</w:t>
      </w:r>
      <w:r w:rsidRPr="006F4CB4">
        <w:rPr>
          <w:rFonts w:ascii="Times New Roman" w:hAnsi="Times New Roman" w:cs="Times New Roman"/>
          <w:sz w:val="24"/>
          <w:szCs w:val="24"/>
        </w:rPr>
        <w:t xml:space="preserve"> – </w:t>
      </w:r>
      <w:r w:rsidR="006F4CB4">
        <w:rPr>
          <w:rFonts w:ascii="Times New Roman" w:hAnsi="Times New Roman" w:cs="Times New Roman"/>
          <w:sz w:val="24"/>
          <w:szCs w:val="24"/>
        </w:rPr>
        <w:t>n</w:t>
      </w:r>
      <w:r w:rsidRPr="006F4CB4">
        <w:rPr>
          <w:rFonts w:ascii="Times New Roman" w:hAnsi="Times New Roman" w:cs="Times New Roman"/>
          <w:sz w:val="24"/>
          <w:szCs w:val="24"/>
        </w:rPr>
        <w:t xml:space="preserve">iezaspokojenie podstawowych potrzeb małoletniego, zarówno fizycznych (właściwe odżywianie, ubieranie, sen, ochrona </w:t>
      </w:r>
      <w:proofErr w:type="gramStart"/>
      <w:r w:rsidRPr="006F4CB4">
        <w:rPr>
          <w:rFonts w:ascii="Times New Roman" w:hAnsi="Times New Roman" w:cs="Times New Roman"/>
          <w:sz w:val="24"/>
          <w:szCs w:val="24"/>
        </w:rPr>
        <w:t>zdrowia )</w:t>
      </w:r>
      <w:proofErr w:type="gramEnd"/>
      <w:r w:rsidRPr="006F4CB4">
        <w:rPr>
          <w:rFonts w:ascii="Times New Roman" w:hAnsi="Times New Roman" w:cs="Times New Roman"/>
          <w:sz w:val="24"/>
          <w:szCs w:val="24"/>
        </w:rPr>
        <w:t xml:space="preserve"> jak i psychicznych (poczucie bezpieczeństwa, miłość rodzicielska, troska). Zaniedbanie w szkole – Lekceważenie przez pracowników szkoły sytuacji małoletniego, któr</w:t>
      </w:r>
      <w:r w:rsidR="005066B1" w:rsidRPr="006F4CB4">
        <w:rPr>
          <w:rFonts w:ascii="Times New Roman" w:hAnsi="Times New Roman" w:cs="Times New Roman"/>
          <w:sz w:val="24"/>
          <w:szCs w:val="24"/>
        </w:rPr>
        <w:t xml:space="preserve">y </w:t>
      </w:r>
      <w:r w:rsidRPr="006F4CB4">
        <w:rPr>
          <w:rFonts w:ascii="Times New Roman" w:hAnsi="Times New Roman" w:cs="Times New Roman"/>
          <w:sz w:val="24"/>
          <w:szCs w:val="24"/>
        </w:rPr>
        <w:t xml:space="preserve">zgłasza </w:t>
      </w:r>
      <w:r w:rsidR="005066B1" w:rsidRPr="006F4CB4">
        <w:rPr>
          <w:rFonts w:ascii="Times New Roman" w:hAnsi="Times New Roman" w:cs="Times New Roman"/>
          <w:sz w:val="24"/>
          <w:szCs w:val="24"/>
        </w:rPr>
        <w:t>poważne problemy i potrzebuje pomocy</w:t>
      </w:r>
    </w:p>
    <w:p w14:paraId="6BA17627" w14:textId="77777777" w:rsidR="00453A9A" w:rsidRPr="006F4CB4" w:rsidRDefault="00453A9A">
      <w:pPr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 xml:space="preserve"> </w:t>
      </w:r>
      <w:r w:rsidRPr="006F4CB4">
        <w:rPr>
          <w:rFonts w:ascii="Times New Roman" w:hAnsi="Times New Roman" w:cs="Times New Roman"/>
          <w:b/>
          <w:bCs/>
          <w:sz w:val="24"/>
          <w:szCs w:val="24"/>
        </w:rPr>
        <w:t>Małoletni</w:t>
      </w:r>
      <w:r w:rsidRPr="006F4CB4">
        <w:rPr>
          <w:rFonts w:ascii="Times New Roman" w:hAnsi="Times New Roman" w:cs="Times New Roman"/>
          <w:sz w:val="24"/>
          <w:szCs w:val="24"/>
        </w:rPr>
        <w:t xml:space="preserve"> – każda osoba poniżej 18 roku życia, która nie zawarła małżeństwa. </w:t>
      </w:r>
    </w:p>
    <w:p w14:paraId="12C96838" w14:textId="232DDFB4" w:rsidR="00453A9A" w:rsidRDefault="00453A9A">
      <w:pPr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b/>
          <w:bCs/>
          <w:sz w:val="24"/>
          <w:szCs w:val="24"/>
        </w:rPr>
        <w:t>Opiekun małoletniego</w:t>
      </w:r>
      <w:r w:rsidRPr="006F4CB4">
        <w:rPr>
          <w:rFonts w:ascii="Times New Roman" w:hAnsi="Times New Roman" w:cs="Times New Roman"/>
          <w:sz w:val="24"/>
          <w:szCs w:val="24"/>
        </w:rPr>
        <w:t xml:space="preserve"> – osoba uprawniona do reprezentowania dziecka i stanowienia o nim.</w:t>
      </w:r>
    </w:p>
    <w:p w14:paraId="31EBCEAA" w14:textId="77777777" w:rsidR="006F4CB4" w:rsidRPr="006F4CB4" w:rsidRDefault="006F4CB4">
      <w:pPr>
        <w:rPr>
          <w:rFonts w:ascii="Times New Roman" w:hAnsi="Times New Roman" w:cs="Times New Roman"/>
          <w:sz w:val="24"/>
          <w:szCs w:val="24"/>
        </w:rPr>
      </w:pPr>
    </w:p>
    <w:p w14:paraId="216E29FD" w14:textId="3136ECF9" w:rsidR="004D5939" w:rsidRPr="006F4CB4" w:rsidRDefault="006F4C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CB4">
        <w:rPr>
          <w:rFonts w:ascii="Times New Roman" w:hAnsi="Times New Roman" w:cs="Times New Roman"/>
          <w:b/>
          <w:bCs/>
          <w:sz w:val="24"/>
          <w:szCs w:val="24"/>
          <w:u w:val="single"/>
        </w:rPr>
        <w:t>Zapamiętaj!!!!</w:t>
      </w:r>
    </w:p>
    <w:p w14:paraId="191E27D6" w14:textId="2B339581" w:rsidR="004D5939" w:rsidRPr="006F4CB4" w:rsidRDefault="004D5939" w:rsidP="006F4C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 xml:space="preserve">Nikt nie </w:t>
      </w:r>
      <w:r w:rsidR="002A133E" w:rsidRPr="006F4CB4">
        <w:rPr>
          <w:rFonts w:ascii="Times New Roman" w:hAnsi="Times New Roman" w:cs="Times New Roman"/>
          <w:sz w:val="24"/>
          <w:szCs w:val="24"/>
        </w:rPr>
        <w:t>może Cię uderzać, kopać, szarpać</w:t>
      </w:r>
    </w:p>
    <w:p w14:paraId="74FB4BA8" w14:textId="232F740A" w:rsidR="002A133E" w:rsidRPr="006F4CB4" w:rsidRDefault="002A133E" w:rsidP="006F4C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 xml:space="preserve">Nikt nie może Cię przytulać czy </w:t>
      </w:r>
      <w:r w:rsidR="006F4CB4" w:rsidRPr="006F4CB4">
        <w:rPr>
          <w:rFonts w:ascii="Times New Roman" w:hAnsi="Times New Roman" w:cs="Times New Roman"/>
          <w:sz w:val="24"/>
          <w:szCs w:val="24"/>
        </w:rPr>
        <w:t>dotykać,</w:t>
      </w:r>
      <w:r w:rsidRPr="006F4CB4">
        <w:rPr>
          <w:rFonts w:ascii="Times New Roman" w:hAnsi="Times New Roman" w:cs="Times New Roman"/>
          <w:sz w:val="24"/>
          <w:szCs w:val="24"/>
        </w:rPr>
        <w:t xml:space="preserve"> jeśli tego nie chcesz i czujesz się nieswojo</w:t>
      </w:r>
    </w:p>
    <w:p w14:paraId="24187924" w14:textId="33C8DC2F" w:rsidR="002A133E" w:rsidRPr="006F4CB4" w:rsidRDefault="006F4CB4" w:rsidP="006F4C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>Nikt obcy</w:t>
      </w:r>
      <w:r w:rsidR="002A133E" w:rsidRPr="006F4CB4">
        <w:rPr>
          <w:rFonts w:ascii="Times New Roman" w:hAnsi="Times New Roman" w:cs="Times New Roman"/>
          <w:sz w:val="24"/>
          <w:szCs w:val="24"/>
        </w:rPr>
        <w:t xml:space="preserve"> nie może Cię zaczepiać przez </w:t>
      </w:r>
      <w:r w:rsidRPr="006F4CB4">
        <w:rPr>
          <w:rFonts w:ascii="Times New Roman" w:hAnsi="Times New Roman" w:cs="Times New Roman"/>
          <w:sz w:val="24"/>
          <w:szCs w:val="24"/>
        </w:rPr>
        <w:t>Internet,</w:t>
      </w:r>
      <w:r w:rsidR="002A133E" w:rsidRPr="006F4CB4">
        <w:rPr>
          <w:rFonts w:ascii="Times New Roman" w:hAnsi="Times New Roman" w:cs="Times New Roman"/>
          <w:sz w:val="24"/>
          <w:szCs w:val="24"/>
        </w:rPr>
        <w:t xml:space="preserve"> </w:t>
      </w:r>
      <w:r w:rsidRPr="006F4CB4">
        <w:rPr>
          <w:rFonts w:ascii="Times New Roman" w:hAnsi="Times New Roman" w:cs="Times New Roman"/>
          <w:sz w:val="24"/>
          <w:szCs w:val="24"/>
        </w:rPr>
        <w:t>zagadywać,</w:t>
      </w:r>
      <w:r w:rsidR="002A133E" w:rsidRPr="006F4CB4">
        <w:rPr>
          <w:rFonts w:ascii="Times New Roman" w:hAnsi="Times New Roman" w:cs="Times New Roman"/>
          <w:sz w:val="24"/>
          <w:szCs w:val="24"/>
        </w:rPr>
        <w:t xml:space="preserve"> prosić o zdjęcia.</w:t>
      </w:r>
    </w:p>
    <w:p w14:paraId="524CEDBD" w14:textId="3B8A0FCD" w:rsidR="002A133E" w:rsidRPr="006F4CB4" w:rsidRDefault="002A133E" w:rsidP="006F4C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 xml:space="preserve"> Nikt nie może Cię wyzywać, poniżać, zastraszać. Nikt nie może tego robić także w </w:t>
      </w:r>
      <w:r w:rsidR="006F4CB4" w:rsidRPr="006F4CB4">
        <w:rPr>
          <w:rFonts w:ascii="Times New Roman" w:hAnsi="Times New Roman" w:cs="Times New Roman"/>
          <w:sz w:val="24"/>
          <w:szCs w:val="24"/>
        </w:rPr>
        <w:t>Internecie</w:t>
      </w:r>
      <w:r w:rsidRPr="006F4C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19821D" w14:textId="52FA9E06" w:rsidR="002A133E" w:rsidRDefault="002A133E" w:rsidP="006F4C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 xml:space="preserve">Nikt nie może bez zgody umieszczać twoich zdjęć w </w:t>
      </w:r>
      <w:r w:rsidR="006F4CB4" w:rsidRPr="006F4CB4">
        <w:rPr>
          <w:rFonts w:ascii="Times New Roman" w:hAnsi="Times New Roman" w:cs="Times New Roman"/>
          <w:sz w:val="24"/>
          <w:szCs w:val="24"/>
        </w:rPr>
        <w:t>Internecie</w:t>
      </w:r>
    </w:p>
    <w:p w14:paraId="738D2B56" w14:textId="77777777" w:rsidR="006F4CB4" w:rsidRPr="006F4CB4" w:rsidRDefault="006F4CB4">
      <w:pPr>
        <w:rPr>
          <w:rFonts w:ascii="Times New Roman" w:hAnsi="Times New Roman" w:cs="Times New Roman"/>
          <w:sz w:val="24"/>
          <w:szCs w:val="24"/>
        </w:rPr>
      </w:pPr>
    </w:p>
    <w:p w14:paraId="2781BE8B" w14:textId="2CB5BC04" w:rsidR="00453A9A" w:rsidRPr="006F4CB4" w:rsidRDefault="00453A9A" w:rsidP="006F4C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8"/>
          <w:szCs w:val="28"/>
        </w:rPr>
        <w:t xml:space="preserve"> </w:t>
      </w:r>
      <w:r w:rsidRPr="006F4CB4">
        <w:rPr>
          <w:rFonts w:ascii="Times New Roman" w:hAnsi="Times New Roman" w:cs="Times New Roman"/>
          <w:sz w:val="24"/>
          <w:szCs w:val="24"/>
        </w:rPr>
        <w:t xml:space="preserve">Co zrobić, gdy doświadczasz </w:t>
      </w:r>
      <w:r w:rsidR="00D15B81" w:rsidRPr="006F4CB4">
        <w:rPr>
          <w:rFonts w:ascii="Times New Roman" w:hAnsi="Times New Roman" w:cs="Times New Roman"/>
          <w:sz w:val="24"/>
          <w:szCs w:val="24"/>
        </w:rPr>
        <w:t xml:space="preserve">przemocy w rodzinie, ze strony </w:t>
      </w:r>
      <w:r w:rsidR="006F4CB4" w:rsidRPr="006F4CB4">
        <w:rPr>
          <w:rFonts w:ascii="Times New Roman" w:hAnsi="Times New Roman" w:cs="Times New Roman"/>
          <w:sz w:val="24"/>
          <w:szCs w:val="24"/>
        </w:rPr>
        <w:t>najbliższych,</w:t>
      </w:r>
      <w:r w:rsidR="00D15B81" w:rsidRPr="006F4CB4">
        <w:rPr>
          <w:rFonts w:ascii="Times New Roman" w:hAnsi="Times New Roman" w:cs="Times New Roman"/>
          <w:sz w:val="24"/>
          <w:szCs w:val="24"/>
        </w:rPr>
        <w:t xml:space="preserve"> w szkole ze strony kolegów i koleżanek lub pracownika szkoły lub innej osoby </w:t>
      </w:r>
      <w:r w:rsidR="006F4CB4" w:rsidRPr="006F4CB4">
        <w:rPr>
          <w:rFonts w:ascii="Times New Roman" w:hAnsi="Times New Roman" w:cs="Times New Roman"/>
          <w:sz w:val="24"/>
          <w:szCs w:val="24"/>
        </w:rPr>
        <w:t>dorosłej.</w:t>
      </w:r>
      <w:r w:rsidR="00F17A8E" w:rsidRPr="006F4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BEC4A" w14:textId="77777777" w:rsidR="00453A9A" w:rsidRPr="006F4CB4" w:rsidRDefault="00453A9A" w:rsidP="006F4CB4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Zapamiętaj!!!! </w:t>
      </w:r>
    </w:p>
    <w:p w14:paraId="73E9361B" w14:textId="2B0E0405" w:rsidR="00453A9A" w:rsidRPr="006F4CB4" w:rsidRDefault="00453A9A" w:rsidP="006F4CB4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>Jeżeli doświadczasz krzywdzenia/ przemocy zawsze szukaj ratunku i pomocy. Nie wstydź się!!! Zgłoś swoją sprawę: wychowawcy klasy, pedagogowi, pedagogowi specjalnemu, psychologowi, dyrektorowi szkoły lub każdej</w:t>
      </w:r>
      <w:r w:rsidR="002A133E" w:rsidRPr="006F4CB4">
        <w:rPr>
          <w:rFonts w:ascii="Times New Roman" w:hAnsi="Times New Roman" w:cs="Times New Roman"/>
          <w:sz w:val="24"/>
          <w:szCs w:val="24"/>
        </w:rPr>
        <w:t xml:space="preserve"> </w:t>
      </w:r>
      <w:r w:rsidR="006F4CB4" w:rsidRPr="006F4CB4">
        <w:rPr>
          <w:rFonts w:ascii="Times New Roman" w:hAnsi="Times New Roman" w:cs="Times New Roman"/>
          <w:sz w:val="24"/>
          <w:szCs w:val="24"/>
        </w:rPr>
        <w:t>innej dorosłej</w:t>
      </w:r>
      <w:r w:rsidRPr="006F4CB4">
        <w:rPr>
          <w:rFonts w:ascii="Times New Roman" w:hAnsi="Times New Roman" w:cs="Times New Roman"/>
          <w:sz w:val="24"/>
          <w:szCs w:val="24"/>
        </w:rPr>
        <w:t xml:space="preserve"> osobie w </w:t>
      </w:r>
      <w:r w:rsidR="006F4CB4" w:rsidRPr="006F4CB4">
        <w:rPr>
          <w:rFonts w:ascii="Times New Roman" w:hAnsi="Times New Roman" w:cs="Times New Roman"/>
          <w:sz w:val="24"/>
          <w:szCs w:val="24"/>
        </w:rPr>
        <w:t>szkole,</w:t>
      </w:r>
      <w:r w:rsidR="002A133E" w:rsidRPr="006F4CB4">
        <w:rPr>
          <w:rFonts w:ascii="Times New Roman" w:hAnsi="Times New Roman" w:cs="Times New Roman"/>
          <w:sz w:val="24"/>
          <w:szCs w:val="24"/>
        </w:rPr>
        <w:t xml:space="preserve"> do której masz zaufanie</w:t>
      </w:r>
      <w:r w:rsidRPr="006F4CB4">
        <w:rPr>
          <w:rFonts w:ascii="Times New Roman" w:hAnsi="Times New Roman" w:cs="Times New Roman"/>
          <w:sz w:val="24"/>
          <w:szCs w:val="24"/>
        </w:rPr>
        <w:t xml:space="preserve">, gdyż każda osoba dorosła </w:t>
      </w:r>
      <w:r w:rsidR="00537A99" w:rsidRPr="006F4CB4">
        <w:rPr>
          <w:rFonts w:ascii="Times New Roman" w:hAnsi="Times New Roman" w:cs="Times New Roman"/>
          <w:sz w:val="24"/>
          <w:szCs w:val="24"/>
        </w:rPr>
        <w:t>w szkole ma obowiązek pomóc Ci.</w:t>
      </w:r>
    </w:p>
    <w:p w14:paraId="284EA860" w14:textId="12D964B6" w:rsidR="00F17A8E" w:rsidRPr="006F4CB4" w:rsidRDefault="00F17A8E" w:rsidP="006F4CB4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 xml:space="preserve">Jeżeli posiadasz informację, że Twój kolega czy koleżanka może doświadczać </w:t>
      </w:r>
      <w:r w:rsidR="006F4CB4" w:rsidRPr="006F4CB4">
        <w:rPr>
          <w:rFonts w:ascii="Times New Roman" w:hAnsi="Times New Roman" w:cs="Times New Roman"/>
          <w:sz w:val="24"/>
          <w:szCs w:val="24"/>
        </w:rPr>
        <w:t>przemocy,</w:t>
      </w:r>
      <w:r w:rsidRPr="006F4CB4">
        <w:rPr>
          <w:rFonts w:ascii="Times New Roman" w:hAnsi="Times New Roman" w:cs="Times New Roman"/>
          <w:sz w:val="24"/>
          <w:szCs w:val="24"/>
        </w:rPr>
        <w:t xml:space="preserve"> nie bądź </w:t>
      </w:r>
      <w:r w:rsidR="006F4CB4" w:rsidRPr="006F4CB4">
        <w:rPr>
          <w:rFonts w:ascii="Times New Roman" w:hAnsi="Times New Roman" w:cs="Times New Roman"/>
          <w:sz w:val="24"/>
          <w:szCs w:val="24"/>
        </w:rPr>
        <w:t>obojętny,</w:t>
      </w:r>
      <w:r w:rsidRPr="006F4CB4">
        <w:rPr>
          <w:rFonts w:ascii="Times New Roman" w:hAnsi="Times New Roman" w:cs="Times New Roman"/>
          <w:sz w:val="24"/>
          <w:szCs w:val="24"/>
        </w:rPr>
        <w:t xml:space="preserve"> poproś dorosłą osobę w szkole o </w:t>
      </w:r>
      <w:r w:rsidR="006F4CB4" w:rsidRPr="006F4CB4">
        <w:rPr>
          <w:rFonts w:ascii="Times New Roman" w:hAnsi="Times New Roman" w:cs="Times New Roman"/>
          <w:sz w:val="24"/>
          <w:szCs w:val="24"/>
        </w:rPr>
        <w:t>pomoc.</w:t>
      </w:r>
    </w:p>
    <w:p w14:paraId="113B2EFB" w14:textId="5144B951" w:rsidR="00453A9A" w:rsidRPr="006F4CB4" w:rsidRDefault="00453A9A" w:rsidP="006F4CB4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lastRenderedPageBreak/>
        <w:t xml:space="preserve">W bardzo trudnych sytuacjach, kiedy nie ma Cię w szkole, a potrzebujesz </w:t>
      </w:r>
      <w:r w:rsidR="006F4CB4" w:rsidRPr="006F4CB4">
        <w:rPr>
          <w:rFonts w:ascii="Times New Roman" w:hAnsi="Times New Roman" w:cs="Times New Roman"/>
          <w:sz w:val="24"/>
          <w:szCs w:val="24"/>
        </w:rPr>
        <w:t>pomocy skorzystaj</w:t>
      </w:r>
      <w:r w:rsidRPr="006F4CB4">
        <w:rPr>
          <w:rFonts w:ascii="Times New Roman" w:hAnsi="Times New Roman" w:cs="Times New Roman"/>
          <w:sz w:val="24"/>
          <w:szCs w:val="24"/>
        </w:rPr>
        <w:t xml:space="preserve"> z telefonów </w:t>
      </w:r>
      <w:r w:rsidR="006F4CB4" w:rsidRPr="006F4CB4">
        <w:rPr>
          <w:rFonts w:ascii="Times New Roman" w:hAnsi="Times New Roman" w:cs="Times New Roman"/>
          <w:sz w:val="24"/>
          <w:szCs w:val="24"/>
        </w:rPr>
        <w:t>zaufania.</w:t>
      </w:r>
    </w:p>
    <w:p w14:paraId="54A892C2" w14:textId="21579CA1" w:rsidR="00F17A8E" w:rsidRPr="006F4CB4" w:rsidRDefault="00F17A8E" w:rsidP="006F4CB4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>Telefon zaufania dla dzieci i młodzieży – 116 111</w:t>
      </w:r>
    </w:p>
    <w:p w14:paraId="79AFF5B3" w14:textId="13C100AD" w:rsidR="00F17A8E" w:rsidRPr="006F4CB4" w:rsidRDefault="00F17A8E" w:rsidP="006F4CB4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>Policyjny telefon zaufania- 800-120-226</w:t>
      </w:r>
    </w:p>
    <w:p w14:paraId="15D307C2" w14:textId="0AEFB47F" w:rsidR="0079299C" w:rsidRDefault="00F17A8E" w:rsidP="006F4CB4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4CB4">
        <w:rPr>
          <w:rFonts w:ascii="Times New Roman" w:hAnsi="Times New Roman" w:cs="Times New Roman"/>
          <w:sz w:val="24"/>
          <w:szCs w:val="24"/>
        </w:rPr>
        <w:t>Niebieska linia dla ofiar przemocy w rodzinie- 800-120-002</w:t>
      </w:r>
    </w:p>
    <w:p w14:paraId="28EC1EDD" w14:textId="0568DD01" w:rsidR="00570B20" w:rsidRDefault="00570B20" w:rsidP="006F4CB4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2F3253D" w14:textId="64E85FA3" w:rsidR="00570B20" w:rsidRDefault="00570B20" w:rsidP="006F4CB4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7F3770E" w14:textId="77777777" w:rsidR="00570B20" w:rsidRPr="00570B20" w:rsidRDefault="00570B20" w:rsidP="00570B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B20">
        <w:rPr>
          <w:rFonts w:ascii="Times New Roman" w:hAnsi="Times New Roman" w:cs="Times New Roman"/>
          <w:b/>
          <w:bCs/>
          <w:sz w:val="24"/>
          <w:szCs w:val="24"/>
        </w:rPr>
        <w:t>Zapamiętaj!!!!</w:t>
      </w:r>
    </w:p>
    <w:p w14:paraId="722B242E" w14:textId="662A8B61" w:rsidR="00570B20" w:rsidRPr="00570B20" w:rsidRDefault="00570B20" w:rsidP="00570B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sz w:val="24"/>
          <w:szCs w:val="24"/>
        </w:rPr>
        <w:t xml:space="preserve">Każdy w naszej szkole ma prawo czuć się bezpiecznie. Nie masz obowiązku lubić każdego, ale oczekujemy od </w:t>
      </w:r>
      <w:r w:rsidRPr="00570B20">
        <w:rPr>
          <w:rFonts w:ascii="Times New Roman" w:hAnsi="Times New Roman" w:cs="Times New Roman"/>
          <w:sz w:val="24"/>
          <w:szCs w:val="24"/>
        </w:rPr>
        <w:t>Ciebie,</w:t>
      </w:r>
      <w:r w:rsidRPr="00570B20">
        <w:rPr>
          <w:rFonts w:ascii="Times New Roman" w:hAnsi="Times New Roman" w:cs="Times New Roman"/>
          <w:sz w:val="24"/>
          <w:szCs w:val="24"/>
        </w:rPr>
        <w:t xml:space="preserve"> że będziesz szanował swoje koleżanki i kolegów. Nie wolno Ci nikogo poniżać, </w:t>
      </w:r>
      <w:r w:rsidRPr="00570B20">
        <w:rPr>
          <w:rFonts w:ascii="Times New Roman" w:hAnsi="Times New Roman" w:cs="Times New Roman"/>
          <w:sz w:val="24"/>
          <w:szCs w:val="24"/>
        </w:rPr>
        <w:t>wyśmiewać,</w:t>
      </w:r>
      <w:r w:rsidRPr="00570B20">
        <w:rPr>
          <w:rFonts w:ascii="Times New Roman" w:hAnsi="Times New Roman" w:cs="Times New Roman"/>
          <w:sz w:val="24"/>
          <w:szCs w:val="24"/>
        </w:rPr>
        <w:t xml:space="preserve"> obrażać ani w inny sposób krzywdzić. Konflikty rozwiązujemy w sposób pokojowy. Jeżeli nie potrafisz sam rozwiązać konfliktu zwróć się o pomoc do </w:t>
      </w:r>
      <w:r w:rsidRPr="00570B20">
        <w:rPr>
          <w:rFonts w:ascii="Times New Roman" w:hAnsi="Times New Roman" w:cs="Times New Roman"/>
          <w:sz w:val="24"/>
          <w:szCs w:val="24"/>
        </w:rPr>
        <w:t>nauczyciela,</w:t>
      </w:r>
      <w:r w:rsidRPr="00570B20">
        <w:rPr>
          <w:rFonts w:ascii="Times New Roman" w:hAnsi="Times New Roman" w:cs="Times New Roman"/>
          <w:sz w:val="24"/>
          <w:szCs w:val="24"/>
        </w:rPr>
        <w:t xml:space="preserve"> do którego masz zaufanie. </w:t>
      </w:r>
    </w:p>
    <w:p w14:paraId="41A9DF2F" w14:textId="77777777" w:rsidR="00570B20" w:rsidRPr="006F4CB4" w:rsidRDefault="00570B20" w:rsidP="006F4CB4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DAB0121" w14:textId="349098DA" w:rsidR="006C19EE" w:rsidRPr="006F4CB4" w:rsidRDefault="00453A9A">
      <w:pPr>
        <w:rPr>
          <w:rFonts w:ascii="Times New Roman" w:hAnsi="Times New Roman" w:cs="Times New Roman"/>
        </w:rPr>
      </w:pPr>
      <w:r w:rsidRPr="006F4CB4">
        <w:rPr>
          <w:rFonts w:ascii="Times New Roman" w:hAnsi="Times New Roman" w:cs="Times New Roman"/>
        </w:rPr>
        <w:t xml:space="preserve"> </w:t>
      </w:r>
    </w:p>
    <w:sectPr w:rsidR="006C19EE" w:rsidRPr="006F4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D578" w14:textId="77777777" w:rsidR="00216E89" w:rsidRDefault="00216E89" w:rsidP="006F4CB4">
      <w:pPr>
        <w:spacing w:after="0" w:line="240" w:lineRule="auto"/>
      </w:pPr>
      <w:r>
        <w:separator/>
      </w:r>
    </w:p>
  </w:endnote>
  <w:endnote w:type="continuationSeparator" w:id="0">
    <w:p w14:paraId="336EEA75" w14:textId="77777777" w:rsidR="00216E89" w:rsidRDefault="00216E89" w:rsidP="006F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4CDC" w14:textId="77777777" w:rsidR="006F4CB4" w:rsidRDefault="006F4C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435613"/>
      <w:docPartObj>
        <w:docPartGallery w:val="Page Numbers (Bottom of Page)"/>
        <w:docPartUnique/>
      </w:docPartObj>
    </w:sdtPr>
    <w:sdtEndPr/>
    <w:sdtContent>
      <w:p w14:paraId="4AFD3C34" w14:textId="1CEF7E4C" w:rsidR="006F4CB4" w:rsidRDefault="006F4C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A18A5" w14:textId="77777777" w:rsidR="006F4CB4" w:rsidRDefault="006F4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C4F8" w14:textId="77777777" w:rsidR="006F4CB4" w:rsidRDefault="006F4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61C2" w14:textId="77777777" w:rsidR="00216E89" w:rsidRDefault="00216E89" w:rsidP="006F4CB4">
      <w:pPr>
        <w:spacing w:after="0" w:line="240" w:lineRule="auto"/>
      </w:pPr>
      <w:r>
        <w:separator/>
      </w:r>
    </w:p>
  </w:footnote>
  <w:footnote w:type="continuationSeparator" w:id="0">
    <w:p w14:paraId="3F320398" w14:textId="77777777" w:rsidR="00216E89" w:rsidRDefault="00216E89" w:rsidP="006F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5E9B" w14:textId="77777777" w:rsidR="006F4CB4" w:rsidRDefault="006F4C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1F7E" w14:textId="77777777" w:rsidR="006F4CB4" w:rsidRDefault="006F4C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C942" w14:textId="77777777" w:rsidR="006F4CB4" w:rsidRDefault="006F4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6D8B"/>
    <w:multiLevelType w:val="hybridMultilevel"/>
    <w:tmpl w:val="F064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9A"/>
    <w:rsid w:val="00046A11"/>
    <w:rsid w:val="00216E89"/>
    <w:rsid w:val="002A133E"/>
    <w:rsid w:val="00453A9A"/>
    <w:rsid w:val="004D5939"/>
    <w:rsid w:val="005066B1"/>
    <w:rsid w:val="00537A99"/>
    <w:rsid w:val="00570B20"/>
    <w:rsid w:val="006C19EE"/>
    <w:rsid w:val="006F4CB4"/>
    <w:rsid w:val="0079299C"/>
    <w:rsid w:val="007B0D94"/>
    <w:rsid w:val="00D15B81"/>
    <w:rsid w:val="00D20FE2"/>
    <w:rsid w:val="00F1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7AF0"/>
  <w15:chartTrackingRefBased/>
  <w15:docId w15:val="{3446CD18-6F8B-4E60-827F-F6674DCB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A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C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C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C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C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C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CB4"/>
  </w:style>
  <w:style w:type="paragraph" w:styleId="Stopka">
    <w:name w:val="footer"/>
    <w:basedOn w:val="Normalny"/>
    <w:link w:val="StopkaZnak"/>
    <w:uiPriority w:val="99"/>
    <w:unhideWhenUsed/>
    <w:rsid w:val="006F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2024-05-21T06:54:00Z</cp:lastPrinted>
  <dcterms:created xsi:type="dcterms:W3CDTF">2024-06-17T04:28:00Z</dcterms:created>
  <dcterms:modified xsi:type="dcterms:W3CDTF">2024-06-17T07:36:00Z</dcterms:modified>
</cp:coreProperties>
</file>